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F31D">
      <w:pPr>
        <w:adjustRightInd w:val="0"/>
        <w:snapToGrid w:val="0"/>
        <w:jc w:val="left"/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附件</w:t>
      </w:r>
      <w:r>
        <w:rPr>
          <w:rFonts w:hint="eastAsia" w:ascii="仿宋_GB2312" w:hAnsi="仿宋" w:eastAsia="仿宋_GB2312" w:cs="Times New Roman"/>
          <w:b/>
          <w:bCs/>
          <w:sz w:val="24"/>
          <w:szCs w:val="24"/>
          <w:lang w:val="en-US" w:eastAsia="zh-CN"/>
        </w:rPr>
        <w:t>2</w:t>
      </w:r>
    </w:p>
    <w:p w14:paraId="77BC23ED">
      <w:pPr>
        <w:adjustRightInd w:val="0"/>
        <w:snapToGrid w:val="0"/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 w:color="auto"/>
          <w:lang w:val="en-US" w:eastAsia="zh-CN"/>
        </w:rPr>
        <w:t>建筑施工安全技术专家申报表</w:t>
      </w:r>
    </w:p>
    <w:tbl>
      <w:tblPr>
        <w:tblStyle w:val="6"/>
        <w:tblpPr w:leftFromText="180" w:rightFromText="180" w:vertAnchor="text" w:horzAnchor="page" w:tblpXSpec="center" w:tblpY="132"/>
        <w:tblOverlap w:val="never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134"/>
        <w:gridCol w:w="634"/>
        <w:gridCol w:w="642"/>
        <w:gridCol w:w="531"/>
        <w:gridCol w:w="532"/>
        <w:gridCol w:w="355"/>
        <w:gridCol w:w="176"/>
        <w:gridCol w:w="574"/>
        <w:gridCol w:w="1310"/>
        <w:gridCol w:w="745"/>
        <w:gridCol w:w="60"/>
        <w:gridCol w:w="678"/>
        <w:gridCol w:w="1675"/>
      </w:tblGrid>
      <w:tr w14:paraId="6F30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1BD0BA2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902F45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49B133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</w:t>
            </w:r>
          </w:p>
          <w:p w14:paraId="69CB62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56684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14:paraId="1A93CFA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年</w:t>
            </w:r>
          </w:p>
          <w:p w14:paraId="41A403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龄</w:t>
            </w:r>
          </w:p>
        </w:tc>
        <w:tc>
          <w:tcPr>
            <w:tcW w:w="574" w:type="dxa"/>
            <w:vAlign w:val="center"/>
          </w:tcPr>
          <w:p w14:paraId="75B37AAC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BA67F59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332241A0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4F585C0">
            <w:pPr>
              <w:pStyle w:val="13"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半年内</w:t>
            </w:r>
          </w:p>
          <w:p w14:paraId="581B9672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一寸</w:t>
            </w:r>
          </w:p>
          <w:p w14:paraId="67E2130A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蓝底免冠</w:t>
            </w:r>
          </w:p>
          <w:p w14:paraId="2BD0E673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彩照</w:t>
            </w:r>
          </w:p>
        </w:tc>
      </w:tr>
      <w:tr w14:paraId="1D09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9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EF2D8B9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14:paraId="4616BA5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 w14:paraId="2BA7F8C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D38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17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486B5F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4" w:type="dxa"/>
            <w:gridSpan w:val="7"/>
            <w:shd w:val="clear" w:color="auto" w:fill="auto"/>
            <w:vAlign w:val="center"/>
          </w:tcPr>
          <w:p w14:paraId="425082E1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74AA0A1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   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47281931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 w14:paraId="56DFF96E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3D3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F5C898A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444" w:type="dxa"/>
            <w:gridSpan w:val="7"/>
            <w:shd w:val="clear" w:color="auto" w:fill="auto"/>
            <w:vAlign w:val="center"/>
          </w:tcPr>
          <w:p w14:paraId="7FA52EB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19728CA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是否在职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70822D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 □</w:t>
            </w:r>
          </w:p>
          <w:p w14:paraId="004CCB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退休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675" w:type="dxa"/>
            <w:vMerge w:val="continue"/>
            <w:shd w:val="clear" w:color="auto" w:fill="auto"/>
            <w:vAlign w:val="center"/>
          </w:tcPr>
          <w:p w14:paraId="152EF9E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A8F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42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8C7DD9C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职称级别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3B5F5494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14:paraId="4E7894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职称</w:t>
            </w:r>
          </w:p>
          <w:p w14:paraId="680225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E40FD6E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4F02E3C2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675" w:type="dxa"/>
          </w:tcPr>
          <w:p w14:paraId="58C15A7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3EF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42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2C2F808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3A07AF9A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14:paraId="40ADBB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最高</w:t>
            </w:r>
          </w:p>
          <w:p w14:paraId="296D2C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111C78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0AB9851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675" w:type="dxa"/>
          </w:tcPr>
          <w:p w14:paraId="7A9C9BE7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C1D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E4D21A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    箱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5038FCBF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14:paraId="723CBA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移动</w:t>
            </w:r>
          </w:p>
          <w:p w14:paraId="079376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4F0C03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righ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20B62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工伤</w:t>
            </w:r>
          </w:p>
          <w:p w14:paraId="4167F1A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保险</w:t>
            </w:r>
          </w:p>
        </w:tc>
        <w:tc>
          <w:tcPr>
            <w:tcW w:w="1675" w:type="dxa"/>
            <w:vAlign w:val="center"/>
          </w:tcPr>
          <w:p w14:paraId="4994CFC2">
            <w:pPr>
              <w:pStyle w:val="13"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无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</w:t>
            </w:r>
          </w:p>
        </w:tc>
      </w:tr>
      <w:tr w14:paraId="06FE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36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03667CB">
            <w:pPr>
              <w:pStyle w:val="13"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申    报</w:t>
            </w:r>
          </w:p>
          <w:p w14:paraId="4A7229B2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7912" w:type="dxa"/>
            <w:gridSpan w:val="12"/>
          </w:tcPr>
          <w:p w14:paraId="4EC1D1A4">
            <w:pPr>
              <w:pStyle w:val="13"/>
              <w:adjustRightInd w:val="0"/>
              <w:snapToGrid w:val="0"/>
              <w:rPr>
                <w:rFonts w:hint="default" w:ascii="仿宋" w:hAnsi="仿宋" w:eastAsia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安全检查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安全教育培训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安全生产标准化评审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应急预案评审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应急救援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生产安全事故调查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安全技术指导服务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特种作业学员授课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□。</w:t>
            </w:r>
          </w:p>
        </w:tc>
      </w:tr>
      <w:tr w14:paraId="0F60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046" w:type="dxa"/>
            <w:gridSpan w:val="13"/>
            <w:shd w:val="clear" w:color="auto" w:fill="auto"/>
            <w:vAlign w:val="center"/>
          </w:tcPr>
          <w:p w14:paraId="23AC7F80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主要专业技术工作经历</w:t>
            </w:r>
          </w:p>
        </w:tc>
      </w:tr>
      <w:tr w14:paraId="2FA7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322" w:hRule="atLeast"/>
          <w:jc w:val="center"/>
        </w:trPr>
        <w:tc>
          <w:tcPr>
            <w:tcW w:w="1768" w:type="dxa"/>
            <w:gridSpan w:val="2"/>
            <w:shd w:val="clear" w:color="auto" w:fill="auto"/>
            <w:vAlign w:val="center"/>
          </w:tcPr>
          <w:p w14:paraId="17C0F2EA">
            <w:pPr>
              <w:pStyle w:val="13"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865" w:type="dxa"/>
            <w:gridSpan w:val="8"/>
            <w:shd w:val="clear" w:color="auto" w:fill="auto"/>
            <w:vAlign w:val="center"/>
          </w:tcPr>
          <w:p w14:paraId="518E1822">
            <w:pPr>
              <w:pStyle w:val="13"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501DCF8F">
            <w:pPr>
              <w:pStyle w:val="13"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职务及工作内容</w:t>
            </w:r>
          </w:p>
        </w:tc>
      </w:tr>
      <w:tr w14:paraId="0CAD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3293" w:hRule="atLeast"/>
          <w:jc w:val="center"/>
        </w:trPr>
        <w:tc>
          <w:tcPr>
            <w:tcW w:w="1768" w:type="dxa"/>
            <w:gridSpan w:val="2"/>
            <w:shd w:val="clear" w:color="auto" w:fill="auto"/>
            <w:vAlign w:val="center"/>
          </w:tcPr>
          <w:p w14:paraId="6945CF53">
            <w:pPr>
              <w:pStyle w:val="13"/>
              <w:adjustRightInd w:val="0"/>
              <w:snapToGrid w:val="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7C004971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4FF6B6B9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22A383EA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0496822F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1164950F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2D49F589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7E882ECE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042AFD4E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66AAD2DB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 w14:paraId="1C64A394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865" w:type="dxa"/>
            <w:gridSpan w:val="8"/>
            <w:shd w:val="clear" w:color="auto" w:fill="auto"/>
            <w:vAlign w:val="center"/>
          </w:tcPr>
          <w:p w14:paraId="4C413B6F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45503C0">
            <w:pPr>
              <w:pStyle w:val="13"/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BA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571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72DC23">
            <w:pPr>
              <w:pStyle w:val="13"/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参加的学术团体及所任职务</w:t>
            </w:r>
          </w:p>
        </w:tc>
        <w:tc>
          <w:tcPr>
            <w:tcW w:w="7912" w:type="dxa"/>
            <w:gridSpan w:val="12"/>
          </w:tcPr>
          <w:p w14:paraId="5E0A2193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20A1500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586B294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B7F8111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623FA04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DB1DF61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1700E3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4BA8180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0B266FB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121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57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FAADAC3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学术</w:t>
            </w:r>
          </w:p>
          <w:p w14:paraId="318DBB3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912" w:type="dxa"/>
            <w:gridSpan w:val="12"/>
          </w:tcPr>
          <w:p w14:paraId="1F45555E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（正文最多1000字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如参加有关法律、法规编审修订情况，或者国家、行业、地方或企业标准或审核情况，专业专著编写或专利发明等。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  <w:p w14:paraId="6512FE4A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C38D8B1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09D8417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8E98979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CA04AE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88E139C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B69FB74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02E71A4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769811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951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310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B821698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学术</w:t>
            </w:r>
          </w:p>
          <w:p w14:paraId="6F82AF60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奖励</w:t>
            </w:r>
          </w:p>
          <w:p w14:paraId="1970BC0C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912" w:type="dxa"/>
            <w:gridSpan w:val="12"/>
          </w:tcPr>
          <w:p w14:paraId="7CA8B12B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（正文最多1000字）</w:t>
            </w:r>
          </w:p>
          <w:p w14:paraId="1D35DE9A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915C2DC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DD8CCF5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F694986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F8A0AD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E17E06B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CD7950F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F88FA87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6B69379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1B4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3426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5266C45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与相关专业技术工</w:t>
            </w:r>
          </w:p>
          <w:p w14:paraId="7A8C1241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作的主要成果</w:t>
            </w:r>
          </w:p>
        </w:tc>
        <w:tc>
          <w:tcPr>
            <w:tcW w:w="7912" w:type="dxa"/>
            <w:gridSpan w:val="12"/>
          </w:tcPr>
          <w:p w14:paraId="2E205B93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（正文最多1000字，附件主要包括参与国家和省、市建筑施工重大安全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质量评审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或论证、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科研成果等。）</w:t>
            </w:r>
          </w:p>
          <w:p w14:paraId="5605BEA2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84E55F7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860F1CA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5CF6053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9459789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36C77CA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E898DFA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7937B86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15839E0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B6618B2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09E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425" w:hRule="atLeast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6FEE732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推荐</w:t>
            </w:r>
          </w:p>
          <w:p w14:paraId="00F487D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12" w:type="dxa"/>
            <w:gridSpan w:val="12"/>
          </w:tcPr>
          <w:p w14:paraId="597E4F5C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在职人员填写：</w:t>
            </w:r>
          </w:p>
          <w:p w14:paraId="07EE1E1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5865185">
            <w:pPr>
              <w:pStyle w:val="13"/>
              <w:adjustRightInd w:val="0"/>
              <w:snapToGri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我单位同意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u w:val="single"/>
              </w:rPr>
              <w:t>　　　 　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同志加入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贵协会建筑施工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安全技术专家，支持并优先安排该同志参加与建筑施工安全技术有关的工作。</w:t>
            </w:r>
          </w:p>
          <w:p w14:paraId="68E52E66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D146257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95C57AA">
            <w:pPr>
              <w:pStyle w:val="13"/>
              <w:adjustRightInd w:val="0"/>
              <w:snapToGrid w:val="0"/>
              <w:ind w:firstLine="2880" w:firstLineChars="1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单位负责人：      （单位公章）</w:t>
            </w:r>
          </w:p>
          <w:p w14:paraId="32439766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419C598">
            <w:pPr>
              <w:pStyle w:val="13"/>
              <w:adjustRightInd w:val="0"/>
              <w:snapToGrid w:val="0"/>
              <w:ind w:firstLine="5760" w:firstLineChars="24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年　　月　　日</w:t>
            </w:r>
          </w:p>
        </w:tc>
      </w:tr>
      <w:tr w14:paraId="7E6F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425" w:hRule="atLeast"/>
          <w:jc w:val="center"/>
        </w:trPr>
        <w:tc>
          <w:tcPr>
            <w:tcW w:w="1134" w:type="dxa"/>
            <w:vMerge w:val="continue"/>
            <w:shd w:val="clear" w:color="auto" w:fill="auto"/>
            <w:vAlign w:val="center"/>
          </w:tcPr>
          <w:p w14:paraId="4DF1FCFD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912" w:type="dxa"/>
            <w:gridSpan w:val="12"/>
          </w:tcPr>
          <w:p w14:paraId="59518F21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非在职人员填写：</w:t>
            </w:r>
          </w:p>
          <w:p w14:paraId="29BB2DA8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735CA9D">
            <w:pPr>
              <w:pStyle w:val="13"/>
              <w:adjustRightInd w:val="0"/>
              <w:snapToGri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本人熟悉相关专业技术理论，有丰富的专业技术实践经验，自荐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加入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贵协会建筑施工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安全技术专家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并有能力完成专家服务工作任务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 w14:paraId="4FC5682D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1AA76F58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01F57F6">
            <w:pPr>
              <w:pStyle w:val="13"/>
              <w:adjustRightInd w:val="0"/>
              <w:snapToGrid w:val="0"/>
              <w:ind w:firstLine="2880" w:firstLineChars="1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自荐人签字：</w:t>
            </w:r>
          </w:p>
          <w:p w14:paraId="0291AD8F">
            <w:pPr>
              <w:pStyle w:val="13"/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3AE8607">
            <w:pPr>
              <w:pStyle w:val="13"/>
              <w:adjustRightInd w:val="0"/>
              <w:snapToGrid w:val="0"/>
              <w:ind w:firstLine="5760" w:firstLineChars="24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年　　月　　日</w:t>
            </w:r>
          </w:p>
        </w:tc>
      </w:tr>
      <w:tr w14:paraId="6282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425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9FE9EEC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申</w:t>
            </w:r>
          </w:p>
          <w:p w14:paraId="4E600FFB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请</w:t>
            </w:r>
          </w:p>
          <w:p w14:paraId="0A5B5678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 w14:paraId="43EC38EA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 w14:paraId="4AF8E303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7912" w:type="dxa"/>
            <w:gridSpan w:val="12"/>
          </w:tcPr>
          <w:p w14:paraId="6FB73642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本人自愿申请加入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贵协建筑施工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安全技术专家，保证按照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贵协会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规定开展专家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工作，并做出如下承诺：</w:t>
            </w:r>
          </w:p>
          <w:p w14:paraId="294AA8D4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填写申报表内容和提供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佐证材料真实可靠；</w:t>
            </w:r>
          </w:p>
          <w:p w14:paraId="6D15896A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依据现行法律、法规和标准、规范开展专家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工作，对出具的意见负责；</w:t>
            </w:r>
          </w:p>
          <w:p w14:paraId="47712A56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遵守保密要求，不透漏相关工作、商业和技术秘密；</w:t>
            </w:r>
          </w:p>
          <w:p w14:paraId="4C5F4290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执行专家回避制度和专家工作规则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，遵守工作纪律；</w:t>
            </w:r>
          </w:p>
          <w:p w14:paraId="390CF512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履行法律、法规规定的其他义务。</w:t>
            </w:r>
          </w:p>
          <w:p w14:paraId="379645F0">
            <w:pPr>
              <w:pStyle w:val="13"/>
              <w:adjustRightInd w:val="0"/>
              <w:snapToGrid w:val="0"/>
              <w:ind w:firstLine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7832384">
            <w:pPr>
              <w:pStyle w:val="13"/>
              <w:adjustRightInd w:val="0"/>
              <w:snapToGrid w:val="0"/>
              <w:ind w:firstLine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5CF1C12">
            <w:pPr>
              <w:pStyle w:val="13"/>
              <w:adjustRightInd w:val="0"/>
              <w:snapToGrid w:val="0"/>
              <w:ind w:firstLine="2880" w:firstLineChars="1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申请人签字：  </w:t>
            </w:r>
          </w:p>
          <w:p w14:paraId="4DA8163E">
            <w:pPr>
              <w:pStyle w:val="13"/>
              <w:adjustRightInd w:val="0"/>
              <w:snapToGrid w:val="0"/>
              <w:ind w:firstLine="2880" w:firstLineChars="1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</w:t>
            </w:r>
          </w:p>
          <w:p w14:paraId="07555D06">
            <w:pPr>
              <w:pStyle w:val="13"/>
              <w:adjustRightInd w:val="0"/>
              <w:snapToGrid w:val="0"/>
              <w:ind w:firstLine="2880" w:firstLineChars="1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　年　　月　　日</w:t>
            </w:r>
          </w:p>
        </w:tc>
      </w:tr>
      <w:tr w14:paraId="5530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191" w:hRule="atLeast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E3D1784">
            <w:pPr>
              <w:pStyle w:val="13"/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协会</w:t>
            </w:r>
          </w:p>
          <w:p w14:paraId="7163B7D4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 w14:paraId="3B1B9726">
            <w:pPr>
              <w:pStyle w:val="13"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12" w:type="dxa"/>
            <w:gridSpan w:val="12"/>
          </w:tcPr>
          <w:p w14:paraId="3897AC30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307D23C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经审核，该同志具备相关的专业技术理论和实践经验，同意加入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本协会建筑施工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安全技术专家。</w:t>
            </w:r>
          </w:p>
          <w:p w14:paraId="33183DC0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</w:p>
          <w:p w14:paraId="488DC52F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（协会公章）</w:t>
            </w:r>
          </w:p>
          <w:p w14:paraId="34CC295A">
            <w:pPr>
              <w:pStyle w:val="13"/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审查人签字：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753A8B00">
            <w:pPr>
              <w:pStyle w:val="13"/>
              <w:adjustRightInd w:val="0"/>
              <w:snapToGrid w:val="0"/>
              <w:ind w:firstLine="2760" w:firstLineChars="115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0E621D4">
            <w:pPr>
              <w:pStyle w:val="13"/>
              <w:adjustRightInd w:val="0"/>
              <w:snapToGrid w:val="0"/>
              <w:ind w:firstLine="3120" w:firstLineChars="130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　年　　月　　日</w:t>
            </w:r>
          </w:p>
        </w:tc>
      </w:tr>
      <w:bookmarkEnd w:id="0"/>
    </w:tbl>
    <w:p w14:paraId="70D2D35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备注：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如空白栏不够填写，可自行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增加</w:t>
      </w:r>
      <w:r>
        <w:rPr>
          <w:rFonts w:ascii="仿宋" w:hAnsi="仿宋" w:eastAsia="仿宋"/>
          <w:bCs/>
          <w:color w:val="000000" w:themeColor="text1"/>
          <w:sz w:val="28"/>
          <w:szCs w:val="28"/>
        </w:rPr>
        <w:t>附页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</w:rPr>
        <w:t>。</w:t>
      </w:r>
    </w:p>
    <w:sectPr>
      <w:footerReference r:id="rId3" w:type="default"/>
      <w:pgSz w:w="11906" w:h="16838"/>
      <w:pgMar w:top="1440" w:right="1463" w:bottom="1440" w:left="1463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DF424-DD17-44D6-BE37-AB0AF7DE40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68B084-EC0A-442F-A39B-35EEEBFDD5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6CF3701-070E-48BC-BA25-E2DD321C14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4D1BD95-8C6A-40B8-B65B-148AB1602A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718F809-6E65-43BD-8E27-F2AF1592DD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AD7A8D6-5DB5-44F1-AF12-464F4E5E21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84DF8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562A58B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F45"/>
    <w:rsid w:val="00000364"/>
    <w:rsid w:val="0000201B"/>
    <w:rsid w:val="00003B89"/>
    <w:rsid w:val="000435C8"/>
    <w:rsid w:val="001324FD"/>
    <w:rsid w:val="00182934"/>
    <w:rsid w:val="001C636C"/>
    <w:rsid w:val="001D13E9"/>
    <w:rsid w:val="00234C31"/>
    <w:rsid w:val="00270376"/>
    <w:rsid w:val="00282647"/>
    <w:rsid w:val="002C15DD"/>
    <w:rsid w:val="003316EA"/>
    <w:rsid w:val="00366A7E"/>
    <w:rsid w:val="00416755"/>
    <w:rsid w:val="005C3A5C"/>
    <w:rsid w:val="005D778E"/>
    <w:rsid w:val="006B467C"/>
    <w:rsid w:val="006C0F77"/>
    <w:rsid w:val="006D23E8"/>
    <w:rsid w:val="0076645D"/>
    <w:rsid w:val="007C4FE7"/>
    <w:rsid w:val="007C5FE0"/>
    <w:rsid w:val="007D0DDD"/>
    <w:rsid w:val="007E6B20"/>
    <w:rsid w:val="009007B1"/>
    <w:rsid w:val="00980F4D"/>
    <w:rsid w:val="009A1454"/>
    <w:rsid w:val="00B63DF4"/>
    <w:rsid w:val="00BA27F1"/>
    <w:rsid w:val="00BD2984"/>
    <w:rsid w:val="00BF2A16"/>
    <w:rsid w:val="00C23F45"/>
    <w:rsid w:val="00C268F5"/>
    <w:rsid w:val="00C91C7A"/>
    <w:rsid w:val="00CB012F"/>
    <w:rsid w:val="00DB32F3"/>
    <w:rsid w:val="00E17652"/>
    <w:rsid w:val="00E6138B"/>
    <w:rsid w:val="00E6787E"/>
    <w:rsid w:val="00E85116"/>
    <w:rsid w:val="00E93FB6"/>
    <w:rsid w:val="00F2415C"/>
    <w:rsid w:val="00FB54AE"/>
    <w:rsid w:val="014D0B1B"/>
    <w:rsid w:val="017D334C"/>
    <w:rsid w:val="0200226C"/>
    <w:rsid w:val="025D4D8E"/>
    <w:rsid w:val="027545A4"/>
    <w:rsid w:val="02840791"/>
    <w:rsid w:val="02CB573F"/>
    <w:rsid w:val="03A569EC"/>
    <w:rsid w:val="046B1CAF"/>
    <w:rsid w:val="04F12A54"/>
    <w:rsid w:val="0573743C"/>
    <w:rsid w:val="05B721FC"/>
    <w:rsid w:val="064C6B14"/>
    <w:rsid w:val="079E5287"/>
    <w:rsid w:val="07CF30D3"/>
    <w:rsid w:val="07F57A9B"/>
    <w:rsid w:val="08002443"/>
    <w:rsid w:val="08236D16"/>
    <w:rsid w:val="084C6A27"/>
    <w:rsid w:val="094F4AA8"/>
    <w:rsid w:val="0A2A423A"/>
    <w:rsid w:val="0B530847"/>
    <w:rsid w:val="0CA0410A"/>
    <w:rsid w:val="0D076022"/>
    <w:rsid w:val="0D7F205C"/>
    <w:rsid w:val="0D9E22A7"/>
    <w:rsid w:val="0EA33A5F"/>
    <w:rsid w:val="0EB97715"/>
    <w:rsid w:val="0EFA053C"/>
    <w:rsid w:val="0F661ADA"/>
    <w:rsid w:val="0F8E5CE4"/>
    <w:rsid w:val="1039547B"/>
    <w:rsid w:val="11240CFF"/>
    <w:rsid w:val="1196694E"/>
    <w:rsid w:val="11EC4EF3"/>
    <w:rsid w:val="1207217F"/>
    <w:rsid w:val="13E4128A"/>
    <w:rsid w:val="145160B4"/>
    <w:rsid w:val="14EF197A"/>
    <w:rsid w:val="1506062C"/>
    <w:rsid w:val="15665D28"/>
    <w:rsid w:val="16143906"/>
    <w:rsid w:val="16520AA3"/>
    <w:rsid w:val="175C6BF4"/>
    <w:rsid w:val="17803CDE"/>
    <w:rsid w:val="17B6049A"/>
    <w:rsid w:val="17DD7DED"/>
    <w:rsid w:val="17E04A16"/>
    <w:rsid w:val="18887399"/>
    <w:rsid w:val="189A5F9C"/>
    <w:rsid w:val="18C72512"/>
    <w:rsid w:val="1A836A12"/>
    <w:rsid w:val="1A846979"/>
    <w:rsid w:val="1C0872E8"/>
    <w:rsid w:val="1C394EA9"/>
    <w:rsid w:val="1C6756D4"/>
    <w:rsid w:val="1C9755B0"/>
    <w:rsid w:val="1D5319AE"/>
    <w:rsid w:val="1D5B1A0F"/>
    <w:rsid w:val="1DA87ACD"/>
    <w:rsid w:val="20F10937"/>
    <w:rsid w:val="211036F4"/>
    <w:rsid w:val="21C36D33"/>
    <w:rsid w:val="21F161A7"/>
    <w:rsid w:val="220C1036"/>
    <w:rsid w:val="22B65EFB"/>
    <w:rsid w:val="234C39F4"/>
    <w:rsid w:val="24B77ED6"/>
    <w:rsid w:val="25365AAC"/>
    <w:rsid w:val="256A3C40"/>
    <w:rsid w:val="25A25B34"/>
    <w:rsid w:val="25EF14B1"/>
    <w:rsid w:val="265E45EC"/>
    <w:rsid w:val="269D72D5"/>
    <w:rsid w:val="26D87802"/>
    <w:rsid w:val="285C6DCA"/>
    <w:rsid w:val="288D3427"/>
    <w:rsid w:val="28905B63"/>
    <w:rsid w:val="28FD43D0"/>
    <w:rsid w:val="290A5B7E"/>
    <w:rsid w:val="29FB63B7"/>
    <w:rsid w:val="2AB1341B"/>
    <w:rsid w:val="2BDB7DB0"/>
    <w:rsid w:val="2C0A51A9"/>
    <w:rsid w:val="2C2A52BD"/>
    <w:rsid w:val="2D41274D"/>
    <w:rsid w:val="2D786A5B"/>
    <w:rsid w:val="2F3F3E2D"/>
    <w:rsid w:val="2FBC1248"/>
    <w:rsid w:val="2FDC3C00"/>
    <w:rsid w:val="32B10916"/>
    <w:rsid w:val="34B042CE"/>
    <w:rsid w:val="36404B8F"/>
    <w:rsid w:val="3679492E"/>
    <w:rsid w:val="367960A3"/>
    <w:rsid w:val="36D37B78"/>
    <w:rsid w:val="374E2222"/>
    <w:rsid w:val="375827F6"/>
    <w:rsid w:val="37B90547"/>
    <w:rsid w:val="3A30387C"/>
    <w:rsid w:val="3A35351B"/>
    <w:rsid w:val="3B0313ED"/>
    <w:rsid w:val="3C650560"/>
    <w:rsid w:val="3C723BDB"/>
    <w:rsid w:val="3E2605B1"/>
    <w:rsid w:val="3F65081F"/>
    <w:rsid w:val="3FB83F74"/>
    <w:rsid w:val="40F06615"/>
    <w:rsid w:val="4180141C"/>
    <w:rsid w:val="41C43CB5"/>
    <w:rsid w:val="42875947"/>
    <w:rsid w:val="42B372B8"/>
    <w:rsid w:val="42D60017"/>
    <w:rsid w:val="436A188F"/>
    <w:rsid w:val="43A951E4"/>
    <w:rsid w:val="448E28BE"/>
    <w:rsid w:val="457E3AF6"/>
    <w:rsid w:val="45B7168C"/>
    <w:rsid w:val="45FE6EB8"/>
    <w:rsid w:val="461579E4"/>
    <w:rsid w:val="46385FF2"/>
    <w:rsid w:val="465026A7"/>
    <w:rsid w:val="477C4B33"/>
    <w:rsid w:val="481D049D"/>
    <w:rsid w:val="487E497D"/>
    <w:rsid w:val="48961A2D"/>
    <w:rsid w:val="48D83E47"/>
    <w:rsid w:val="4A2F3EE7"/>
    <w:rsid w:val="4A366C24"/>
    <w:rsid w:val="4B7D4211"/>
    <w:rsid w:val="4B821B37"/>
    <w:rsid w:val="4BF91271"/>
    <w:rsid w:val="4D4E01EA"/>
    <w:rsid w:val="4D505C83"/>
    <w:rsid w:val="4E1B7815"/>
    <w:rsid w:val="4E2A4119"/>
    <w:rsid w:val="4E371CCE"/>
    <w:rsid w:val="50307636"/>
    <w:rsid w:val="508406D8"/>
    <w:rsid w:val="531514F5"/>
    <w:rsid w:val="536B5244"/>
    <w:rsid w:val="541E41FE"/>
    <w:rsid w:val="54215440"/>
    <w:rsid w:val="54837ABA"/>
    <w:rsid w:val="551E0FC9"/>
    <w:rsid w:val="55C67744"/>
    <w:rsid w:val="57046E28"/>
    <w:rsid w:val="5769617C"/>
    <w:rsid w:val="576A6410"/>
    <w:rsid w:val="57776ECD"/>
    <w:rsid w:val="57831E62"/>
    <w:rsid w:val="582E51C9"/>
    <w:rsid w:val="58B5439D"/>
    <w:rsid w:val="59350DEE"/>
    <w:rsid w:val="594D7A2A"/>
    <w:rsid w:val="595C637A"/>
    <w:rsid w:val="59794D01"/>
    <w:rsid w:val="5A5E5BCD"/>
    <w:rsid w:val="5A61304F"/>
    <w:rsid w:val="5AAB7802"/>
    <w:rsid w:val="5AD36B10"/>
    <w:rsid w:val="5B0D6634"/>
    <w:rsid w:val="5B330F7D"/>
    <w:rsid w:val="5B4F4401"/>
    <w:rsid w:val="5C844566"/>
    <w:rsid w:val="5CAD17D7"/>
    <w:rsid w:val="5CB93B69"/>
    <w:rsid w:val="5D3513BC"/>
    <w:rsid w:val="5E33436A"/>
    <w:rsid w:val="5E407493"/>
    <w:rsid w:val="5EAA5DDA"/>
    <w:rsid w:val="5F425BC1"/>
    <w:rsid w:val="602F459F"/>
    <w:rsid w:val="61442516"/>
    <w:rsid w:val="618943CD"/>
    <w:rsid w:val="629F4A20"/>
    <w:rsid w:val="62B75DDB"/>
    <w:rsid w:val="6388137E"/>
    <w:rsid w:val="63AD5D9E"/>
    <w:rsid w:val="63EB2115"/>
    <w:rsid w:val="64F12D00"/>
    <w:rsid w:val="653F3F71"/>
    <w:rsid w:val="65D4304C"/>
    <w:rsid w:val="66271CFD"/>
    <w:rsid w:val="6641483C"/>
    <w:rsid w:val="67073DC9"/>
    <w:rsid w:val="671E252C"/>
    <w:rsid w:val="676A5DF3"/>
    <w:rsid w:val="680118E2"/>
    <w:rsid w:val="68E77B6B"/>
    <w:rsid w:val="697935F9"/>
    <w:rsid w:val="6A701C86"/>
    <w:rsid w:val="6A874233"/>
    <w:rsid w:val="6ABE5540"/>
    <w:rsid w:val="6B0A4C8E"/>
    <w:rsid w:val="6CB779BB"/>
    <w:rsid w:val="6D30394E"/>
    <w:rsid w:val="6D443046"/>
    <w:rsid w:val="6D914313"/>
    <w:rsid w:val="6E427FE5"/>
    <w:rsid w:val="6E4368B3"/>
    <w:rsid w:val="6EDD18B4"/>
    <w:rsid w:val="6EF20336"/>
    <w:rsid w:val="700A7EA9"/>
    <w:rsid w:val="70687D44"/>
    <w:rsid w:val="70722FC2"/>
    <w:rsid w:val="70A42ADF"/>
    <w:rsid w:val="70F9667E"/>
    <w:rsid w:val="719D66C1"/>
    <w:rsid w:val="71D956EE"/>
    <w:rsid w:val="744026E6"/>
    <w:rsid w:val="745B3729"/>
    <w:rsid w:val="74947DFA"/>
    <w:rsid w:val="74CE4179"/>
    <w:rsid w:val="75E42C94"/>
    <w:rsid w:val="76052B4C"/>
    <w:rsid w:val="7611527E"/>
    <w:rsid w:val="768712F3"/>
    <w:rsid w:val="77134604"/>
    <w:rsid w:val="772A5DF2"/>
    <w:rsid w:val="77B60665"/>
    <w:rsid w:val="783A55A2"/>
    <w:rsid w:val="7849217C"/>
    <w:rsid w:val="78656868"/>
    <w:rsid w:val="78EE6D13"/>
    <w:rsid w:val="79002B88"/>
    <w:rsid w:val="79A36BEA"/>
    <w:rsid w:val="79C23FD9"/>
    <w:rsid w:val="7AB707AA"/>
    <w:rsid w:val="7AD669C5"/>
    <w:rsid w:val="7C154199"/>
    <w:rsid w:val="7C6C02DD"/>
    <w:rsid w:val="7C942921"/>
    <w:rsid w:val="7CA55C75"/>
    <w:rsid w:val="7CE502B1"/>
    <w:rsid w:val="7D147AF1"/>
    <w:rsid w:val="7DD71F61"/>
    <w:rsid w:val="7DDE50AE"/>
    <w:rsid w:val="7E201D95"/>
    <w:rsid w:val="7E5276DA"/>
    <w:rsid w:val="7F3E0988"/>
    <w:rsid w:val="7F835A8D"/>
    <w:rsid w:val="7FE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disabled"/>
    <w:basedOn w:val="8"/>
    <w:qFormat/>
    <w:uiPriority w:val="0"/>
    <w:rPr>
      <w:b/>
      <w:color w:val="ADAAAD"/>
    </w:rPr>
  </w:style>
  <w:style w:type="character" w:customStyle="1" w:styleId="12">
    <w:name w:val="disabled1"/>
    <w:basedOn w:val="8"/>
    <w:qFormat/>
    <w:uiPriority w:val="0"/>
    <w:rPr>
      <w:b/>
      <w:color w:val="ADAAAD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775</Words>
  <Characters>789</Characters>
  <Lines>7</Lines>
  <Paragraphs>2</Paragraphs>
  <TotalTime>1</TotalTime>
  <ScaleCrop>false</ScaleCrop>
  <LinksUpToDate>false</LinksUpToDate>
  <CharactersWithSpaces>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2020-05-27T06:57:00Z</dcterms:created>
  <dc:creator>lenovo</dc:creator>
  <cp:lastModifiedBy>白皛</cp:lastModifiedBy>
  <cp:lastPrinted>2025-02-28T06:13:00Z</cp:lastPrinted>
  <dcterms:modified xsi:type="dcterms:W3CDTF">2025-04-09T09:59:43Z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eyJoZGlkIjoiZTE3NWY2NDEzMThmMWYyMDc1NTQzMGU3NWI4YjJmYTYiLCJ1c2VySWQiOiIzNTkzMjA3MjgifQ==</vt:lpwstr>
  </property>
  <property fmtid="{D5CDD505-2E9C-101B-9397-08002B2CF9AE}" pid="4" name="ICV">
    <vt:lpwstr>882858E555284E59B7A1650457988DDA_12</vt:lpwstr>
  </property>
</Properties>
</file>